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B" w:rsidRPr="0024447B" w:rsidRDefault="0024447B" w:rsidP="0024447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11"/>
          <w:kern w:val="0"/>
          <w:sz w:val="35"/>
          <w:szCs w:val="35"/>
        </w:rPr>
      </w:pPr>
      <w:r w:rsidRPr="0024447B">
        <w:rPr>
          <w:rFonts w:ascii="微软雅黑" w:eastAsia="微软雅黑" w:hAnsi="微软雅黑" w:cs="宋体" w:hint="eastAsia"/>
          <w:b/>
          <w:bCs/>
          <w:color w:val="021EAA"/>
          <w:spacing w:val="11"/>
          <w:kern w:val="0"/>
          <w:sz w:val="35"/>
        </w:rPr>
        <w:t>2021年度省级专精特新小巨人企业名单</w:t>
      </w:r>
    </w:p>
    <w:tbl>
      <w:tblPr>
        <w:tblW w:w="139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0"/>
        <w:gridCol w:w="12047"/>
      </w:tblGrid>
      <w:tr w:rsidR="0024447B" w:rsidRPr="0024447B" w:rsidTr="0024447B">
        <w:trPr>
          <w:trHeight w:val="405"/>
        </w:trPr>
        <w:tc>
          <w:tcPr>
            <w:tcW w:w="10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11"/>
                <w:kern w:val="0"/>
                <w:sz w:val="31"/>
              </w:rPr>
              <w:t>序号</w:t>
            </w:r>
          </w:p>
        </w:tc>
        <w:tc>
          <w:tcPr>
            <w:tcW w:w="651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11"/>
                <w:kern w:val="0"/>
                <w:sz w:val="31"/>
              </w:rPr>
              <w:t>单位名称</w:t>
            </w:r>
          </w:p>
        </w:tc>
      </w:tr>
      <w:tr w:rsidR="0024447B" w:rsidRPr="0024447B" w:rsidTr="0024447B">
        <w:trPr>
          <w:trHeight w:val="405"/>
        </w:trPr>
        <w:tc>
          <w:tcPr>
            <w:tcW w:w="789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021EAA"/>
                <w:spacing w:val="11"/>
                <w:kern w:val="0"/>
                <w:sz w:val="31"/>
              </w:rPr>
              <w:t>一、专精特新产品认定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中科院南京天文仪器有限公司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速度时空信息科技股份有限公司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南京汇荣电气系统有限公司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南京慧感电子科技有限公司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南京冠佳科技有限公司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江苏坤泽科技股份有限公司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南京轴承有限公司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南京华实齿轮传动设备有限公司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南京中远海运船舶设备配件有限公司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南京时恒电子科技有限公司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南京驰韵科技发展有限公司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南京万德斯环保科技股份有限公司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南京云海轻金属精密制造有限公司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江苏尤里卡生物科技有限公司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南京沁智电子科技有限公司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南京金鑫传动设备有限公司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南京润京乳胶制品有限公司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南京派格测控科技有限公司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和鼎（南京）医药技术有限公司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江苏诚盟装备股份有限公司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江苏省农药研究所股份有限公司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江苏长晶科技有限公司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南京国电环保科技有限公司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南京工大环境科技有限公司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南京双威生物医学科技有限公司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中船重工鹏力(南京)超低温技术有限公司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江苏道同环境科技有限公司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无锡红豆运动装有限公司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江苏利特尔绿色包装股份有限公司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江苏航天大为科技股份有限公司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无锡聚新科技有限公司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无锡新大力电机有限公司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无锡顺达智能自动化工程股份有限公司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无锡锡能锅炉有限公司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无锡微研股份有限公司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江苏新智达新能源设备有限公司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无锡华洋滚动轴承有限公司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格林美（无锡）能源材料有限公司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无锡华联科技集团有限公司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无锡市儒兴科技开发有限公司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江苏海大纺织机械股份有限公司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无锡先驱自动化科技有限公司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无锡泽太微电子有限公司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江苏东顺新能源科技有限公司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宇超电力股份有限公司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江苏拜富科技股份有限公司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宜兴市奥华汽配有限公司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凌志环保股份有限公司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江苏索力得新材料集团有限公司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徐州鸿润达电动车有限公司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徐州中辉光伏科技有限公司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江苏安保来防护科技有限公司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江苏创导空调有限公司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江苏威拉里新材料科技有限公司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徐州阿马凯液压技术有限公司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徐州瑞马智能技术有限公司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常州海图电子科技有限公司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江苏宇通干燥工程有限公司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常州一步干燥设备有限公司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江苏国光信息产业股份有限公司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常州西电变压器有限责任公司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江苏腾奇电力设备科技有限公司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常州市创联电源科技股份有限公司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常州华日升反光材料有限公司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常州华联医疗器械集团股份有限公司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常州树杰塑业有限公司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江苏天润盛凯新材料股份有限公司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江苏慕林智能电器有限公司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常州市翰琪电机有限公司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江苏宏达数控科技股份有限公司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江苏达实久信数字医疗科技有限公司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江苏德春电力科技股份有限公司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江苏常荣电器股份有限公司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江苏考普乐新材料有限公司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常州特尔玛科技股份有限公司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常州通宝光电股份有限公司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常州三思环保科技有限公司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常州久煜自动化设备有限公司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江苏洛凯机电股份有限公司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江苏道金智能装备有限公司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常州安泰诺特种印制板有限公司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江苏高凯精密流体技术股份有限公司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江苏嘉轩智能工业科技股份有限公司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江苏德速智能机械股份有限公司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常州科普动力机械有限公司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常州市沃尔核材有限公司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江苏格优碳素新材料有限公司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江苏鹿山新材料有限公司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常州朗博密封科技股份有限公司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贝特瑞（江苏）新材料科技有限公司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江苏卓高新材料科技有限公司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苏州艾福电子通讯股份有限公司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苏州市三新材料科技股份有限公司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苏州韩博环境科技有限公司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江苏佰家丽新材料科技有限公司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苏州祥龙嘉业电子科技股份有限公司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富威科技（吴江）有限公司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江苏永鼎股份有限公司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江苏海岸药业有限公司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苏州世华新材料科技股份有限公司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超美斯新材料股份有限公司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逸美德科技股份有限公司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苏州首创嘉净环保科技股份有限公司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苏州江锦自动化科技有限公司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天聚地合（苏州）数据股份有限公司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优泰科（苏州）密封技术有限公司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苏州锦艺新材料科技有限公司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新华盛节能科技股份有限公司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常熟华东汽车有限公司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常熟常春汽车零部件有限公司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苏州中来光伏新材股份有限公司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苏州聚复高分子材料有限公司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华安钢宝利高新汽车板加工（常熟）有限公司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常熟涤纶有限公司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苏州市贝特利高分子材料股份有限公司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苏州通润驱动设备股份有限公司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江苏协昌电子科技股份有限公司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张家港凯思半导体有限公司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江苏浦士达环保科技股份有限公司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昆山凯迪汽车电器有限公司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江苏创通电子股份有限公司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苏州江南航天机电工业有限公司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艾瑞森表面技术（苏州）股份有限公司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华迅工业（苏州）有限公司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苏州古田自动化科技有限公司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昆山长鹰硬质材料科技股份有限公司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智程半导体设备科技（昆山）有限公司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昆山科信高分子材料有限公司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优德精密工业（昆山）股份有限公司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昆山华恒焊接股份有限公司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联仕（昆山）化学材料有限公司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马斯特模具（昆山）有限公司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昆山市诚泰电气股份有限公司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江苏金普诺安生物科技股份有限公司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江苏精一电气科技有限公司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南通凯迪自动机械有限公司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江苏乐尔环境科技股份有限公司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江苏华宇印涂设备集团有限公司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江苏诺德新材料股份有限公司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南通爱慕希机械股份有限公司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浩力森化学科技（江苏）有限公司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江苏格诺生物科技有限公司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江苏海四达电源股份有限公司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南通佳宝机械有限公司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南通思瑞机器制造有限公司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南通海门森达装饰材料有限公司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江苏威奇达药业有限公司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油威力液压科技股份有限公司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南通新源特种纤维有限公司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中机锻压江苏股份有限公司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连云港佑源医药设备制造有限公司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日出东方控股股份有限公司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淮安展德光电科技有限公司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江苏科圣化工机械有限公司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西派集团有限公司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江苏金湖输油泵有限公司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江苏汉印机电科技股份有限公司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江苏盛安传动股份公司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江苏大明生物工程装备有限公司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江苏爵格工业集团有限公司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江苏天能海洋重工有限公司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江苏万恒铸业有限公司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射阳县杰力纺织机械有限公司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盐城神力制绳有限公司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捷威动力工业江苏有限公司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江苏科华医疗器械科技有限公司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江苏富乐德石英科技有限公司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中铁宝桥（扬州）有限公司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江苏科迈液压控制系统有限公司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扬州市伏尔坎机械制造有限公司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江苏省南扬机械制造有限公司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扬州市华光双瑞实业有限公司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江苏永一泵业科技集团有限公司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永道射频技术股份有限公司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扬州天富龙科技纤维有限公司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扬州亚光电缆有限公司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扬州市鑫通交通器材集团有限公司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扬州瑞斯乐复合金属材料有限公司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江苏天海特种装备有限公司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镇江立达纤维工业有限责任公司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镇江蓝舶科技股份有限公司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江苏中兴药业有限公司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镇江贝斯特新材料有限公司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江苏洪旭德生科技有限公司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江苏乐能电池股份有限公司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威腾电气集团股份有限公司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江苏美科太阳能科技股份有限公司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江苏联博精密科技有限公司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江苏南瓷绝缘子股份有限公司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江苏金桥焊材科技股份有限公司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江苏科化新材料科技有限公司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泰州友润电子科技股份有限公司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江苏恒高电气制造有限公司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江苏东南环保科技有限公司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五行科技股份有限公司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泰州市旺鑫耐火材料有限公司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江苏远东电机制造有限公司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江苏馨德高分子材料股份有限公司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江苏曙光华阳钻具有限公司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江苏爱源医疗科技股份有限公司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泰州市航宇电器有限公司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华威特（江苏）生物制药有限公司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兴化市兴东铸钢有限公司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江苏新华合金有限公司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江苏亚盛金属制品有限公司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206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江苏三江电器集团股份有限公司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江苏格兰环境科技有限公司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汤臣（江苏）材料科技股份有限公司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江苏九天光电科技有限公司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江苏南极机械有限责任公司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江苏德福来汽车部件有限公司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江苏永年激光成形技术有限公司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江苏博迁新材料股份有限公司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江苏玺鑫维生素有限公司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江苏美誉虹新材料科技有限公司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正将自动化设备（江苏）有限公司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江苏一鸣生物科技有限公司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789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021EAA"/>
                <w:spacing w:val="11"/>
                <w:kern w:val="0"/>
                <w:sz w:val="31"/>
              </w:rPr>
              <w:t>二、小巨人企业（制造类）认定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南京熊猫通信科技有限公司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南京博兰得电子科技有限公司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南京航天工业科技有限公司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221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南京志卓电子科技有限公司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中路交科科技股份有限公司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南京港机重工制造有限公司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南京恒道医药科技有限公司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江苏金晓电子信息股份有限公司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南京萨特科技发展有限公司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南京中旭电子科技有限公司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南京沁恒微电子股份有限公司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南京伟思医疗科技股份有限公司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南京麦驰钛业有限公司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南京净环热冶金工程有限公司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南京马斯德克金属制品有限公司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多伦科技股份有限公司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大峘集团有限公司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南京普爱医疗设备股份有限公司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南京高立工程机械有限公司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237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中苏科技股份有限公司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南京肯特复合材料股份有限公司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江苏先特智能装备有限公司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江苏中圣管道工程技术有限公司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南京华电节能环保股份有限公司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南京天诗新材料科技有限公司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南京恒翔保温材料制造有限公司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江苏冠军科技集团股份有限公司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南京恒生制药有限公司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江苏本川智能电路科技股份有限公司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江苏冠超物流科技有限公司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南京斯瑞奇医疗用品有限公司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江苏高淳陶瓷股份有限公司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南京正科医药股份有限公司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南京高华科技股份有限公司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南京捷希科技有限公司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253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南京中山制药有限公司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南京电气高压套管有限公司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南京高光半导体材料有限公司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南京讯联智能科技有限公司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南京诺尔曼生物技术股份有限公司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先声药业有限公司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南京雷尔伟新技术股份有限公司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南京春辉科技实业有限公司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南京工大数控科技有限公司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南京东屋电气有限公司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南京亿高微波系统工程有限公司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南京轩凯生物科技股份有限公司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南京碧盾环保科技股份有限公司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南京大全电气有限公司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中船重工鹏力（南京）塑造科技有限公司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南京大树智能科技股份有限公司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269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南京乐惠芬纳赫包装机械有限公司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江苏中圣园科技股份有限公司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南京埃斯顿自动化股份有限公司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中电环保股份有限公司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南京晨伟医疗设备有限公司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南京茂莱光学科技股份有限公司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南京达迈科技实业有限公司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南京科润工业介质股份有限公司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南京天辰礼达电子科技有限公司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南京佩尔哲汽车内饰系统有限公司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汉桑（南京）科技有限公司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江苏隆达超合金航材有限公司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无锡市宇寿医疗器械有限公司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无锡海拓环保装备科技有限公司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无锡旭峰门业制造有限公司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无锡杰夫电声股份有限公司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285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无锡统力电工有限公司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无锡市神力齿轮冷挤有限公司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高德(江苏)电子科技有限公司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无锡紫杉药业有限公司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无锡福祈制药有限公司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江苏赛福天钢索股份有限公司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无锡洲翔成套焊接设备有限公司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无锡鑫宏业线缆科技股份有限公司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无锡晶海氨基酸股份有限公司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江苏恒尚节能科技股份有限公司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江苏新瑞贝科技股份有限公司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江苏楷益智能科技有限公司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无锡弘宜智能科技有限公司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江苏蓝力重工科技有限公司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江苏蓝创智能科技股份有限公司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无锡红旗除尘设备有限公司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江苏华星东方电力环保科技有限公司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无锡金通高纤股份有限公司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展鹏科技股份有限公司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无锡新洁能股份有限公司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无锡晶晟科技股份有限公司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无锡市德科立光电子技术股份有限公司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无锡会通轻质材料股份有限公司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无锡英臻科技有限公司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江苏三联生物工程有限公司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华进半导体封装先导技术研发中心有限公司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无锡盛景微电子股份有限公司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无锡市晶源微电子有限公司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江阴华美光电科技有限公司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江苏坤奕环境工程有限公司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江阴市鸿萌橡塑制品有限公司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江苏泰源环保科技股份有限公司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宜兴摩根热陶瓷有限公司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江苏大信环境科技有限公司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双盾环境科技有限公司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江苏蓝必盛化工环保股份有限公司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江苏远航精密合金科技股份有限公司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江苏百茂源环保科技有限公司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江苏威腾体育产业股份有限公司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米格电气江苏有限公司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江苏华纳环保科技有限公司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江苏艾特克阻燃材料有限公司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徐州达一重锻科技有限公司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江苏极易新材料有限公司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江苏珀然股份有限公司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徐州中矿大传动与自动化有限公司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徐州银杏源生物工程有限公司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江苏三仪生物工程有限公司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常州远东连杆集团有限公司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常州佳尔科仿真器材有限公司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常州旭荣针织印染有限公司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江苏远方动力科技有限公司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创志科技（江苏）股份有限公司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宝钢轧辊科技有限责任公司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江苏龙冶节能科技有限公司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光大环保技术装备（常州）有限公司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常州市龙鑫智能装备有限公司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江苏鼎智智能控制科技股份有限公司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常州市武进晨光金属涂料有限公司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江苏宏微科技股份有限公司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常州贺斯特科技股份有限公司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江苏容大减震科技股份有限公司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常州市乐萌压力容器有限公司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江苏博之旺自动化设备有限公司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常州八益电缆股份有限公司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特瑞斯能源装备股份有限公司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常州理工科技股份有限公司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常州吉恩药业有限公司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江苏瑞升华能源科技有限公司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江苏应能微电子有限公司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常州丰盛光电科技股份有限公司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常州环能涡轮动力股份有限公司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常州同惠电子股份有限公司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常州聚和新材料股份有限公司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常州朗锐铸造有限公司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江苏汤姆智能装备有限公司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马拉兹（江苏）电梯导轨有限公司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常州电站辅机股份有限公司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常州威克医疗器械有限公司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江苏河马井股份有限公司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江苏君华特种工程塑料制品有限公司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常州第六元素材料科技股份有限公司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江苏唯德康医疗科技有限公司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中铁建电气化局集团轨道交通器材有限公司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常州联德电子有限公司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江苏常发农业装备股份有限公司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常州克劳诺斯特种轴承制造有限公司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新纶科技（常州）有限公司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江苏道宁药业有限公司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上药康丽（常州）药业有限公司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江苏常美医疗器械有限公司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常州瞻驰光电科技股份有限公司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江苏南方轴承股份有限公司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江苏恒立液压科技有限公司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江苏金鹏汽车座椅有限公司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健尔康医疗科技股份有限公司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常州易控汽车电子股份有限公司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苏州联讯仪器有限公司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苏州珂玛材料科技股份有限公司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普源精电科技股份有限公司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爱士惟新能源技术（江苏）有限公司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苏州明远汽车零部件制造有限公司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苏州速迈医学科技股份有限公司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苏州和林微纳科技股份有限公司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苏州文迪光电科技有限公司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苏州长风航空电子有限公司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虎丘影像（苏州）有限公司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固德威技术股份有限公司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苏州德品医疗科技股份有限公司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苏州晶银新材料股份有限公司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苏州长光华芯光电技术股份有限公司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航天工程装备（苏州）有限公司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397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江苏盖睿健康科技有限公司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苏州三基铸造装备股份有限公司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苏州永捷电机有限公司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苏州制氧机股份有限公司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苏州宇邦新型材料股份有限公司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苏州中创铝业有限公司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江苏江南高纤股份有限公司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苏州乔发环保科技股份有限公司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苏州黑盾环境股份有限公司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苏州立升净水科技有限公司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江苏迪飞达电子有限公司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苏州翔楼新材料股份有限公司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江苏通鼎光电科技有限公司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吴江南玻华东工程玻璃有限公司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苏州中耀科技有限公司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苏州新吴光电股份有限公司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苏州近岸蛋白质科技股份有限公司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苏州亚德林股份有限公司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苏州琼派瑞特科技股份有限公司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江苏创源电子有限公司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吴江京奕特种纤维有限公司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苏州捷力新能源材料有限公司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明阳科技(苏州)股份有限公司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苏州恒美电子科技股份有限公司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固德电材系统（苏州）股份有限公司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苏州安特威阀门有限公司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法兰泰克重工股份有限公司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苏州太湖电工新材料股份有限公司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苏州英谷激光有限公司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苏州天成涂装系统股份有限公司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捷达消防科技（苏州）股份有限公司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苏州金峰物流设备有限公司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苏州恩都法汽车系统有限公司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苏州晶云药物科技股份有限公司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苏州浩辰软件股份有限公司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苏州博纳讯动软件有限公司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荣旗工业科技（苏州）股份有限公司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江苏赛扬精工科技有限责任公司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苏州快可光伏电子股份有限公司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苏州德佑新材料科技股份有限公司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苏州博涛机电设备有限公司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常熟市振泰无纺机械有限公司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苏州汇科机电设备有限公司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常熟市迅达粉末冶金有限公司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常熟生益科技有限公司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苏州晶洲装备科技有限公司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罗伯泰克自动化科技（苏州）有限公司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江苏亨通高压海缆有限公司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江苏赛康医疗设备股份有限公司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苏州丰倍生物科技有限公司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江苏薪泽奇机械股份有限公司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江苏宏宝锻造股份有限公司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张家港威胜生物医药有限公司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张家港市中联建设机械有限公司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江苏华盛锂电材料股份有限公司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张家港海锅新能源装备股份有限公司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张家港先锋自动化机械设备股份有限公司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张家港市港鹰实业有限公司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江苏金帆新程装备有限公司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张家港市江南锅炉压力容器有限公司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张家港中环海陆高端装备股份有限公司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江苏国泰超威新材料有限公司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江苏宏宝工具有限公司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昆山睿翔讯通通信技术有限公司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耐落螺丝(昆山)有限公司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江苏拓米洛环境试验设备有限公司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昆山兴协和科技股份有限公司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华天科技(昆山)电子有限公司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昆山东威科技股份有限公司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苏州希盟科技股份有限公司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江苏普诺威电子股份有限公司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昆山市和博电子科技有限公司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苏州精创光学仪器有限公司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昆山雷匠通信科技有限公司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苏州世名科技股份有限公司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昇印光电（昆山）股份有限公司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苏州天顺新能源科技有限公司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苏州好博医疗器械股份有限公司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苏州创扬医药科技股份有限公司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苏州瑞高新材料有限公司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太仓意欣智能科技有限公司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苏州凯利昂光电科技有限公司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依科赛生物科技（太仓）有限公司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苏州奥智智能设备股份有限公司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苏州宝骅密封科技股份有限公司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苏州华益美生物科技有限公司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江苏冠联新材料科技股份有限公司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南通国盛智能科技集团股份有限公司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南通百纳数码新材料有限公司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迈克斯（如东）化工有限公司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江苏如通石油机械股份有限公司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南通高盟新材料有限公司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惠生（南通）重工有限公司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南通奥凯生物技术开发有限公司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江苏鹿得医疗电子股份有限公司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中天科技装备电缆有限公司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江苏美能膜材料科技有限公司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南通中集太平洋海洋工程有限公司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南通泰胜蓝岛海洋工程有限公司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南通市久正人体工学股份有限公司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南通世睿电力科技有限公司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南通力威机械有限公司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中铁山桥（南通）有限公司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江苏永大化工机械有限公司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江苏慧聚药业有限公司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南通超力卷板机制造有限公司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南通江中光电有限公司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海安浩驰科技有限公司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连云港天邦科技开发有限公司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江苏嘉明碳素新材料有限公司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连云港神鹰复合材料科技有限公司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中复神鹰碳纤维股份有限公司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509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江苏中金玛泰医药包装有限公司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江苏奥神新材料股份有限公司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连云港如年实业有限公司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连云港远洋流体装卸设备有限公司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江苏纽泰格科技股份有限公司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江苏双环齿轮有限公司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江苏润仪仪表有限公司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江苏亚一智能装备有限公司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江苏东九重工股份有限公司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江苏大洋精锻有限公司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江苏腾龙石化机械有限公司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江苏金海新能源科技有限公司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江苏博克斯科技股份有限公司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扬州纪元纺织有限公司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江苏扬农化工集团有限公司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扬州华光橡塑新材料有限公司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525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扬州海昌新材股份有限公司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江苏舜天国际集团江都工具有限公司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江苏金世缘乳胶制品股份有限公司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江苏双汇电力发展股份有限公司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江苏嵘泰工业股份有限公司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江苏兴洋管业股份有限公司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扬州中宝药业股份有限公司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扬州惠通科技股份有限公司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扬州富威尔复合材料有限公司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扬州万润光电科技有限公司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江苏润华电缆股份有限公司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扬州市德运塑业科技股份有限公司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风帆（扬州）有限责任公司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江苏金飞达电动工具有限公司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上豪包装机械（镇江）有限公司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江苏力凡胶囊有限公司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541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镇江三维输送装备股份有限公司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镇江康飞汽车制造股份有限公司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江苏仅一联合智造有限公司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丹阳丹耀光学股份有限公司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江苏和成显示科技有限公司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长江三星能源科技股份有限公司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江苏锋芒复合材料科技集团有限公司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泰州长力树脂管有限公司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泰州市天力铁芯制造有限公司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扬子江药业集团江苏海慈生物药业有限公司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泰州神舟传动科技有限公司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泰州新源电工器材有限公司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江苏邦士医疗科技有限公司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泰州日顺电器发展有限公司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双乐颜料股份有限公司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江苏申源集团有限公司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557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江苏民生重工有限公司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江苏泰润物流装备有限公司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江苏久保联实业有限公司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江苏晨光数控机床有限公司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格林美（江苏）钴业股份有限公司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江苏兆胜空调有限公司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江苏阿尔法药业股份有限公司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江苏宙际杰智能科技股份有限公司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宿迁新亚科技有限公司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沭阳华新玻璃科技股份有限公司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新界泵业（江苏）有限公司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江苏奕农生物股份有限公司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江苏金美达新材料有限公司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789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021EAA"/>
                <w:spacing w:val="11"/>
                <w:kern w:val="0"/>
                <w:sz w:val="31"/>
              </w:rPr>
              <w:t>三、小巨人企业（创新类）认定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江苏先声医学诊断有限公司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南京力通达电气技术有限公司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572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南京星邺汇捷网络科技有限公司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南京宏泰半导体科技有限公司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南京华捷艾米软件科技有限公司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南京铉盈网络科技有限公司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南京甄视智能科技有限公司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南京控维通信科技有限公司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南京典格通信科技有限公司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579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江苏易安联网络技术有限公司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南京恒天领锐汽车有限公司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江苏集萃药康生物科技股份有限公司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晶门科技（中国）有限公司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帆软软件有限公司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无锡中车时代智能装备有限公司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无锡物联网创新中心有限公司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江苏金风软件技术有限公司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无锡睿勤科技有限公司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588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江苏海拓宾未来工业科技集团有限公司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阔然医学检验实验室(徐州)有限公司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江苏觅科激光设备有限公司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江苏中矿安华科技发展有限公司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江苏鲁汶仪器有限公司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江苏晶曌半导体有限公司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江苏影速集成电路装备股份有限公司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中质智通检测技术有限公司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常州微亿智造科技有限公司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恩泰环保科技（常州）有限公司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纳恩博（常州）科技有限公司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常州集硕医疗器械有限公司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蜂巢能源科技有限公司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江苏创健医疗科技有限公司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溧阳天目先导电池材料科技有限公司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苏州清听声学科技有限公司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604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苏州科韵激光科技有限公司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苏州协同创新智能制造装备有限公司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百济神州（苏州）生物科技有限公司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江苏亨睿碳纤维科技有限公司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江苏银河数字技术有限公司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南通纳科达聚氨酯科技有限公司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江苏华存电子科技有限公司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江苏和网源电气有限公司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势加透博洁净动力如皋有限公司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江苏惠沣环保科技有限公司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澳斯康生物制药（南通）有限公司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美亚药业海安有限公司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江苏图灵智能机器人有限公司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江苏奥吉瑞斯新能源有限公司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618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江苏赛迪乐节能科技有限公司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619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江苏赛诺格兰医疗科技有限公司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620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上迈（镇江）新能源科技有限公司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621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江苏康爱营养科技有限责任公司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622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泰州泽成生物技术有限公司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623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江苏百宁盈创医疗科技有限公司</w:t>
            </w:r>
          </w:p>
        </w:tc>
      </w:tr>
      <w:tr w:rsidR="0024447B" w:rsidRPr="0024447B" w:rsidTr="0024447B">
        <w:trPr>
          <w:trHeight w:val="405"/>
        </w:trPr>
        <w:tc>
          <w:tcPr>
            <w:tcW w:w="106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624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江苏称意智能科技有限公司</w:t>
            </w:r>
          </w:p>
        </w:tc>
      </w:tr>
    </w:tbl>
    <w:p w:rsidR="0024447B" w:rsidRPr="0024447B" w:rsidRDefault="0024447B" w:rsidP="0024447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11"/>
          <w:kern w:val="0"/>
          <w:sz w:val="35"/>
          <w:szCs w:val="35"/>
        </w:rPr>
      </w:pPr>
      <w:r w:rsidRPr="0024447B">
        <w:rPr>
          <w:rFonts w:ascii="微软雅黑" w:eastAsia="微软雅黑" w:hAnsi="微软雅黑" w:cs="宋体" w:hint="eastAsia"/>
          <w:b/>
          <w:bCs/>
          <w:color w:val="021EAA"/>
          <w:spacing w:val="11"/>
          <w:kern w:val="0"/>
          <w:sz w:val="35"/>
        </w:rPr>
        <w:t>复核通过企业名单</w:t>
      </w:r>
    </w:p>
    <w:tbl>
      <w:tblPr>
        <w:tblW w:w="139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0"/>
        <w:gridCol w:w="12097"/>
      </w:tblGrid>
      <w:tr w:rsidR="0024447B" w:rsidRPr="0024447B" w:rsidTr="0024447B">
        <w:trPr>
          <w:trHeight w:val="390"/>
        </w:trPr>
        <w:tc>
          <w:tcPr>
            <w:tcW w:w="10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11"/>
                <w:kern w:val="0"/>
                <w:sz w:val="31"/>
              </w:rPr>
              <w:t>序号</w:t>
            </w:r>
          </w:p>
        </w:tc>
        <w:tc>
          <w:tcPr>
            <w:tcW w:w="664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11"/>
                <w:kern w:val="0"/>
                <w:sz w:val="31"/>
              </w:rPr>
              <w:t>单位名称</w:t>
            </w:r>
          </w:p>
        </w:tc>
      </w:tr>
      <w:tr w:rsidR="0024447B" w:rsidRPr="0024447B" w:rsidTr="0024447B">
        <w:trPr>
          <w:trHeight w:val="390"/>
        </w:trPr>
        <w:tc>
          <w:tcPr>
            <w:tcW w:w="7635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021EAA"/>
                <w:spacing w:val="11"/>
                <w:kern w:val="0"/>
                <w:sz w:val="31"/>
              </w:rPr>
              <w:t>一、专精特新产品复核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南京南自信息技术有限公司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南京天溯自动化控制系统有限公司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南京倍立达新材料系统工程股份有限公司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江苏和成新材料有限公司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南京银茂微电子制造有限公司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江苏可兰素环保科技有限公司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南京华瑞医疗设备制造有限公司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南京艾布纳密封技术股份有限公司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中铁宝桥（南京）有限公司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无锡市安曼工程机械有限公司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无锡市小天鹅建筑机械有限公司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无锡双鸟科技股份有限公司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无锡力马化工机械有限公司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无锡中鼎集成技术有限公司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无锡四方友信股份有限公司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江苏双良新能源装备有限公司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江阴众和电力仪表有限公司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江苏方程电力科技有限公司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江苏长龄液压股份有限公司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徐州腾宇羽绒制品设备有限公司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徐州江煤科技有限公司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徐州海伦哲专用车辆股份有限公司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赛摩智能科技集团股份有限公司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江苏南方永磁科技有限公司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25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常州中英科技股份有限公司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常州市科惠电力设备有限公司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常州路航轨道交通科技有限公司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碳元科技股份有限公司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29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盛利维尔（中国）新材料技术股份有限公司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常州市赛尔交通器材有限公司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江苏金旺智能科技有限公司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溧阳市江南烘缸制造有限公司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苏州中瑞智创三维科技股份有限公司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常熟通润汽车零部件股份有限公司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江苏华益科技有限公司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常熟市宝沣特种纤维有限公司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江苏迎阳无纺机械有限公司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苏州双象光学材料有限公司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39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悦利电气（江苏）有限公司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昆山开信精工机械股份有限公司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41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太仓市磁力驱动泵有限公司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江苏利田科技股份有限公司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中天科技精密材料有限公司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江苏思源赫兹互感器有限公司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中兴能源装备有限公司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金轮针布（江苏）有限公司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江苏泰格油墨有限公司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江苏正大清江制药有限公司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49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江苏省金象传动设备股份有限公司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淮安麦德森制药有限公司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江苏爱吉斯海珠机械有限公司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江苏协诚科技发展有限公司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江苏圣泰阀门有限公司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盐城市荣意来纺机有限公司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江苏华盛电气股份有限公司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盐城市金洲机械制造有限公司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57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江苏中联电气股份有限公司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江苏菲特滤料有限公司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59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江苏蓝天环保集团股份有限公司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江苏一重数控机床有限公司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扬州美达灌装机械有限公司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扬州市新港电机有限公司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镇江市宏业科技有限公司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镇江东方电热科技股份有限公司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江苏金茂制链有限公司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海昌隐形眼镜有限公司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香江科技股份有限公司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江苏华强新能源科技有限公司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69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江苏黑松林粘合剂厂有限公司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亚太泵阀有限公司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江苏欧亚照明股份有限公司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无锡普天铁心股份有限公司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73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无锡雪浪环境科技股份有限公司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无锡市科虹标牌有限公司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江阴江化微电子材料股份有限公司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江苏江昕轮胎有限公司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常州市宏发纵横新材料科技股份有限公司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常州市钱璟康复股份有限公司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79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金石机器人常州股份有限公司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江苏金源高端装备股份有限公司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苏州明志科技股份有限公司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江苏南大光电材料股份有限公司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苏州天弘激光股份有限公司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苏州贯龙电磁线有线公司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江苏明德玩具股份有限公司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南通华东油压科技有限公司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江苏天楹环保能源成套设备有限公司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88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淮阴医疗器械有限公司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89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江苏华夏仪表有限公司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江苏三菱磨料磨具有限公司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江苏神鹤科技发展有限公司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江苏丰泰流体机械科技有限公司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扬州电力设备修造厂有限公司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镇江大力液压马达股份有限公司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江苏兆能电子有限公司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江苏科兴电器有限公司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江苏晶晶新材料有限公司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7635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021EAA"/>
                <w:spacing w:val="11"/>
                <w:kern w:val="0"/>
                <w:sz w:val="31"/>
              </w:rPr>
              <w:t>二、小巨人企业（制造类）复核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南京常荣声学股份有限公司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99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南京越博动力系统股份有限公司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朗坤智慧科技股份有限公司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南京康尼电子科技有限公司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南京恒电电子有限公司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基蛋生物科技股份有限公司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104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无锡阿科力科技股份有限公司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无锡蓝天电子股份有限公司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无锡时代天使医疗器械科技有限公司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无锡上机数控股份有限公司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无锡智能自控工程股份有限公司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109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江阴电工合金股份有限公司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江苏科强新材料股份有限公司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神宇通信科技股份公司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江苏雅克科技股份有限公司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江苏万德福公共设施科技有限公司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江苏九旭药业有限公司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徐州华恒机器人系统有限公司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江苏新汉菱生物工程股份有限公司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江苏维尤纳特精细化工有限公司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吟飞科技（江苏）有限公司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119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常州太平洋电力设备（集团）有限公司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120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常州天正工业发展股份有限公司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常州康普瑞汽车空调有限公司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江苏省激素研究所股份有限公司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苏州斯莱克精密设备股份有限公司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吴江南玻玻璃有限公司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苏州富士莱医药股份有限公司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常熟长城轴承有限公司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苏州锴威特半导体股份有限公司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江苏新美星包装机械股份有限公司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129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江苏贝尔机械有限公司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江苏金帆电源科技有限公司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昆山三景科技股份有限公司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萨驰智能装备股份有限公司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昆山宝锦激光拼焊有限公司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苏州巨能发电配套设备有限公司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南通通机股份有限公司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136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江苏现代电力科技股份有限公司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创斯达科技集团（中国）有限责任公司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中天科技海缆股份有限公司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139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中天科技光纤有限公司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江苏神通阀门股份有限公司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江苏力星通用钢球股份有限公司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南通申海工业科技有限公司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亚太轻合金（南通）科技有限公司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连云港天明装备有限公司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江苏天士力帝益药业有限公司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江苏施塔德电梯有限公司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江苏华鸥玻璃有限公司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江苏森威精锻有限公司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149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建湖县鸿达阀门管件有限公司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上扬无线射频科技扬州有限公司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扬州尼尔工程塑料有限公司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152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扬州宏远电子股份有限公司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镇江液压股份有限公司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江苏亿能电气有限公司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江苏天晟药业股份有限公司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江苏三超金刚石工具有限公司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江苏威鹰机械有限公司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江苏东华测试技术股份有限公司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159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中船重工天禾船舶设备江苏有限公司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江苏腾盛纺织科技集团有限公司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江苏久吾高科技股份有限公司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南京磁谷科技股份有限公司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确成硅化学股份有限公司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无锡中科光电技术有限公司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江阴塞特精密工具有限公司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江苏诺明高温材料股份有限公司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江苏天鸟高新技术股份有限公司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168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徐州斯尔克纤维科技股份有限公司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169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常州市武进广宇花辊机械有限公司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快克智能装备股份有限公司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征图新视（江苏）科技股份有限公司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常州斯威克光伏新材料有限公司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江苏安靠智能输电工程科技股份有限公司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苏州绿的谐波传动科技股份有限公司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苏州金宏气体股份有限公司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吴江变压器有限公司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苏州苏试试验集团股份有限公司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江苏海狮机械股份有限公司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179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若宇检具股份有限公司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江苏艾森半导体材料股份有限公司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南通星球石墨股份有限公司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连云港杰瑞电子有限公司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江苏华海诚科新材料股份有限公司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184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江苏联瑞新材料股份有限公司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江苏红光仪表厂有限公司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江苏长虹智能装备股份有限公司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江苏盐电阀门有限公司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扬州万方电子技术有限责任公司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189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江苏华富储能新技术股份有限公司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江苏希西维轴承有限公司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江苏新宏大集团有限公司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江苏宏大特种钢机械厂有限公司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亚太泵阀有限公司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江苏景宏新材料科技有限公司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6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b/>
                <w:bCs/>
                <w:color w:val="021EAA"/>
                <w:spacing w:val="11"/>
                <w:kern w:val="0"/>
                <w:sz w:val="31"/>
              </w:rPr>
              <w:t>三、小巨人企业（创新类）复核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南京传奇生物科技有限公司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江苏集萃智能制造技术研究所有限公司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江苏徐工信息技术股份有限公司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198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7FA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江苏小牛电动科技有限公司</w:t>
            </w:r>
          </w:p>
        </w:tc>
      </w:tr>
      <w:tr w:rsidR="0024447B" w:rsidRPr="0024447B" w:rsidTr="0024447B">
        <w:trPr>
          <w:trHeight w:val="390"/>
        </w:trPr>
        <w:tc>
          <w:tcPr>
            <w:tcW w:w="100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lastRenderedPageBreak/>
              <w:t>199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CFCFC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:rsidR="0024447B" w:rsidRPr="0024447B" w:rsidRDefault="0024447B" w:rsidP="0024447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11"/>
                <w:kern w:val="0"/>
                <w:sz w:val="35"/>
                <w:szCs w:val="35"/>
              </w:rPr>
            </w:pPr>
            <w:r w:rsidRPr="0024447B">
              <w:rPr>
                <w:rFonts w:ascii="微软雅黑" w:eastAsia="微软雅黑" w:hAnsi="微软雅黑" w:cs="宋体" w:hint="eastAsia"/>
                <w:color w:val="333333"/>
                <w:spacing w:val="11"/>
                <w:kern w:val="0"/>
                <w:sz w:val="31"/>
                <w:szCs w:val="31"/>
              </w:rPr>
              <w:t>万帮数字能源股份有限公司</w:t>
            </w:r>
          </w:p>
        </w:tc>
      </w:tr>
    </w:tbl>
    <w:p w:rsidR="00DB4669" w:rsidRDefault="00DB4669"/>
    <w:sectPr w:rsidR="00DB4669" w:rsidSect="00DB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47B"/>
    <w:rsid w:val="0024447B"/>
    <w:rsid w:val="00DB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4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2295</Words>
  <Characters>13084</Characters>
  <Application>Microsoft Office Word</Application>
  <DocSecurity>0</DocSecurity>
  <Lines>109</Lines>
  <Paragraphs>30</Paragraphs>
  <ScaleCrop>false</ScaleCrop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2021-12-28T07:49:00Z</dcterms:created>
  <dcterms:modified xsi:type="dcterms:W3CDTF">2021-12-28T07:49:00Z</dcterms:modified>
</cp:coreProperties>
</file>